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96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7506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都安瑶族自治县2026年社区工作者招聘报名登记</w:t>
      </w: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6"/>
        <w:tblpPr w:leftFromText="180" w:rightFromText="180" w:vertAnchor="text" w:horzAnchor="page" w:tblpXSpec="center" w:tblpY="295"/>
        <w:tblOverlap w:val="never"/>
        <w:tblW w:w="8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16"/>
        <w:gridCol w:w="796"/>
        <w:gridCol w:w="1057"/>
        <w:gridCol w:w="1087"/>
        <w:gridCol w:w="1592"/>
        <w:gridCol w:w="1982"/>
      </w:tblGrid>
      <w:tr w14:paraId="2BDE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66" w:type="dxa"/>
            <w:vAlign w:val="center"/>
          </w:tcPr>
          <w:p w14:paraId="5AB72993">
            <w:pPr>
              <w:ind w:left="0" w:leftChars="0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16" w:type="dxa"/>
            <w:vAlign w:val="center"/>
          </w:tcPr>
          <w:p w14:paraId="5E5CB45E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 w14:paraId="329FCE7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57" w:type="dxa"/>
            <w:vAlign w:val="center"/>
          </w:tcPr>
          <w:p w14:paraId="269F3627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7EF8EC0E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出生</w:t>
            </w:r>
          </w:p>
          <w:p w14:paraId="65F6ADD5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1592" w:type="dxa"/>
            <w:vAlign w:val="center"/>
          </w:tcPr>
          <w:p w14:paraId="2B31C265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42F11963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A41D70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CF8C3A6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CE8E7CC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小二寸免冠彩照</w:t>
            </w:r>
          </w:p>
        </w:tc>
      </w:tr>
      <w:tr w14:paraId="28AC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66" w:type="dxa"/>
            <w:vAlign w:val="center"/>
          </w:tcPr>
          <w:p w14:paraId="19904346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316" w:type="dxa"/>
            <w:vAlign w:val="center"/>
          </w:tcPr>
          <w:p w14:paraId="4C44EF6F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 w14:paraId="2D4BAF3C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057" w:type="dxa"/>
            <w:vAlign w:val="center"/>
          </w:tcPr>
          <w:p w14:paraId="23DC4FEF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7ECCB174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政治</w:t>
            </w:r>
          </w:p>
          <w:p w14:paraId="56FE2CFF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592" w:type="dxa"/>
            <w:vAlign w:val="center"/>
          </w:tcPr>
          <w:p w14:paraId="77E5D28C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43B9A302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974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66" w:type="dxa"/>
            <w:vAlign w:val="center"/>
          </w:tcPr>
          <w:p w14:paraId="2FA66654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婚姻</w:t>
            </w:r>
          </w:p>
          <w:p w14:paraId="588C35FE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状况</w:t>
            </w:r>
          </w:p>
        </w:tc>
        <w:tc>
          <w:tcPr>
            <w:tcW w:w="1316" w:type="dxa"/>
            <w:vAlign w:val="center"/>
          </w:tcPr>
          <w:p w14:paraId="6011E8DF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 w14:paraId="1EB69A9B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健康</w:t>
            </w:r>
          </w:p>
          <w:p w14:paraId="3C9171C2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状况</w:t>
            </w:r>
          </w:p>
        </w:tc>
        <w:tc>
          <w:tcPr>
            <w:tcW w:w="1057" w:type="dxa"/>
            <w:vAlign w:val="center"/>
          </w:tcPr>
          <w:p w14:paraId="6A43C1F6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7CF3B874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身高（cm）</w:t>
            </w:r>
          </w:p>
        </w:tc>
        <w:tc>
          <w:tcPr>
            <w:tcW w:w="1592" w:type="dxa"/>
            <w:vAlign w:val="center"/>
          </w:tcPr>
          <w:p w14:paraId="6BA0A000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4BADCD05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585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66" w:type="dxa"/>
            <w:vAlign w:val="center"/>
          </w:tcPr>
          <w:p w14:paraId="6AB142DC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16" w:type="dxa"/>
            <w:vAlign w:val="center"/>
          </w:tcPr>
          <w:p w14:paraId="78E50BEC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 w14:paraId="01E70315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入党</w:t>
            </w:r>
          </w:p>
          <w:p w14:paraId="44185FF6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057" w:type="dxa"/>
            <w:vAlign w:val="center"/>
          </w:tcPr>
          <w:p w14:paraId="69D252E4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3296BE5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身份</w:t>
            </w:r>
          </w:p>
          <w:p w14:paraId="29295228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证号码</w:t>
            </w:r>
          </w:p>
        </w:tc>
        <w:tc>
          <w:tcPr>
            <w:tcW w:w="1592" w:type="dxa"/>
            <w:vAlign w:val="center"/>
          </w:tcPr>
          <w:p w14:paraId="587D35E6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67DBEAC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1A3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82" w:type="dxa"/>
            <w:gridSpan w:val="2"/>
            <w:vAlign w:val="center"/>
          </w:tcPr>
          <w:p w14:paraId="10C0E12F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2940" w:type="dxa"/>
            <w:gridSpan w:val="3"/>
            <w:vAlign w:val="center"/>
          </w:tcPr>
          <w:p w14:paraId="1359C6E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7D47022D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982" w:type="dxa"/>
            <w:vAlign w:val="center"/>
          </w:tcPr>
          <w:p w14:paraId="62AF2C6B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60C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82" w:type="dxa"/>
            <w:gridSpan w:val="2"/>
            <w:vAlign w:val="center"/>
          </w:tcPr>
          <w:p w14:paraId="793840E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报名岗位名称</w:t>
            </w:r>
          </w:p>
        </w:tc>
        <w:tc>
          <w:tcPr>
            <w:tcW w:w="6514" w:type="dxa"/>
            <w:gridSpan w:val="5"/>
            <w:vAlign w:val="center"/>
          </w:tcPr>
          <w:p w14:paraId="48361FD1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495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66" w:type="dxa"/>
            <w:vMerge w:val="restart"/>
            <w:vAlign w:val="center"/>
          </w:tcPr>
          <w:p w14:paraId="5E8302CD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1BFC684">
            <w:pPr>
              <w:bidi w:val="0"/>
              <w:jc w:val="center"/>
              <w:rPr>
                <w:rFonts w:hint="eastAsia" w:ascii="Times New Roman" w:hAnsi="Times New Roman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 w14:paraId="73DB906C">
            <w:pPr>
              <w:bidi w:val="0"/>
              <w:jc w:val="center"/>
              <w:rPr>
                <w:rFonts w:hint="eastAsia" w:ascii="Times New Roman" w:hAnsi="Times New Roman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 w14:paraId="3424EE9C">
            <w:pPr>
              <w:bidi w:val="0"/>
              <w:jc w:val="center"/>
              <w:rPr>
                <w:rFonts w:hint="eastAsia" w:ascii="Times New Roman" w:hAnsi="Times New Roman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316" w:type="dxa"/>
            <w:vAlign w:val="center"/>
          </w:tcPr>
          <w:p w14:paraId="6E2630E3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853" w:type="dxa"/>
            <w:gridSpan w:val="2"/>
            <w:vAlign w:val="center"/>
          </w:tcPr>
          <w:p w14:paraId="20A5ECC0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3D9D87F0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574" w:type="dxa"/>
            <w:gridSpan w:val="2"/>
            <w:vAlign w:val="center"/>
          </w:tcPr>
          <w:p w14:paraId="02DE2BDE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C46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66" w:type="dxa"/>
            <w:vMerge w:val="continue"/>
            <w:vAlign w:val="center"/>
          </w:tcPr>
          <w:p w14:paraId="13D72076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6DC0CAF0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853" w:type="dxa"/>
            <w:gridSpan w:val="2"/>
            <w:vAlign w:val="center"/>
          </w:tcPr>
          <w:p w14:paraId="5F6AC30C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6D6B3602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574" w:type="dxa"/>
            <w:gridSpan w:val="2"/>
            <w:vAlign w:val="center"/>
          </w:tcPr>
          <w:p w14:paraId="7456591B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884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82" w:type="dxa"/>
            <w:gridSpan w:val="2"/>
            <w:vAlign w:val="center"/>
          </w:tcPr>
          <w:p w14:paraId="4B7A760C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已取得的职业资格</w:t>
            </w:r>
          </w:p>
        </w:tc>
        <w:tc>
          <w:tcPr>
            <w:tcW w:w="1853" w:type="dxa"/>
            <w:gridSpan w:val="2"/>
            <w:vAlign w:val="center"/>
          </w:tcPr>
          <w:p w14:paraId="76F18FA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40199007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3574" w:type="dxa"/>
            <w:gridSpan w:val="2"/>
            <w:vAlign w:val="center"/>
          </w:tcPr>
          <w:p w14:paraId="2F2DB1DC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23D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66" w:type="dxa"/>
            <w:vAlign w:val="center"/>
          </w:tcPr>
          <w:p w14:paraId="643F8A53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有何</w:t>
            </w:r>
          </w:p>
          <w:p w14:paraId="278CB46E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特长</w:t>
            </w:r>
          </w:p>
        </w:tc>
        <w:tc>
          <w:tcPr>
            <w:tcW w:w="7830" w:type="dxa"/>
            <w:gridSpan w:val="6"/>
            <w:vAlign w:val="center"/>
          </w:tcPr>
          <w:p w14:paraId="105D91E8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873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66" w:type="dxa"/>
            <w:vAlign w:val="center"/>
          </w:tcPr>
          <w:p w14:paraId="2DB9873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联系</w:t>
            </w:r>
          </w:p>
          <w:p w14:paraId="5FC54E81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4256" w:type="dxa"/>
            <w:gridSpan w:val="4"/>
            <w:vAlign w:val="center"/>
          </w:tcPr>
          <w:p w14:paraId="2EFF62A3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0769B24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2" w:type="dxa"/>
            <w:vAlign w:val="center"/>
          </w:tcPr>
          <w:p w14:paraId="5F330CB5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9B1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866" w:type="dxa"/>
            <w:vAlign w:val="center"/>
          </w:tcPr>
          <w:p w14:paraId="34B80331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CA954C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CF38CA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D92A380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EE64308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主</w:t>
            </w:r>
          </w:p>
          <w:p w14:paraId="18FD4267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要</w:t>
            </w:r>
          </w:p>
          <w:p w14:paraId="5B74DD5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工</w:t>
            </w:r>
          </w:p>
          <w:p w14:paraId="3B936AC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作</w:t>
            </w:r>
          </w:p>
          <w:p w14:paraId="49B52C2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简</w:t>
            </w:r>
          </w:p>
          <w:p w14:paraId="4B67D20F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历</w:t>
            </w:r>
          </w:p>
        </w:tc>
        <w:tc>
          <w:tcPr>
            <w:tcW w:w="7830" w:type="dxa"/>
            <w:gridSpan w:val="6"/>
            <w:vAlign w:val="top"/>
          </w:tcPr>
          <w:p w14:paraId="77110CF5">
            <w:pPr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例：2005.06--2010.12  ×××单位/公司会计人员</w:t>
            </w:r>
          </w:p>
          <w:p w14:paraId="2B36183C">
            <w:pPr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2011.01--2011.08 灵活就业/待业</w:t>
            </w:r>
          </w:p>
          <w:p w14:paraId="1A1D6B98">
            <w:pPr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2011.09--至今  ×××单位/公司会计人员</w:t>
            </w:r>
          </w:p>
        </w:tc>
      </w:tr>
    </w:tbl>
    <w:p w14:paraId="60DF201B">
      <w:pPr>
        <w:rPr>
          <w:rFonts w:hint="eastAsia" w:ascii="Times New Roman" w:hAnsi="Times New Roman"/>
          <w:u w:val="single"/>
          <w:lang w:val="en-US" w:eastAsia="zh-CN"/>
        </w:rPr>
      </w:pPr>
    </w:p>
    <w:p w14:paraId="5A85EEA1">
      <w:pPr>
        <w:rPr>
          <w:rFonts w:hint="eastAsia" w:ascii="Times New Roman" w:hAnsi="Times New Roman" w:eastAsia="仿宋_GB2312" w:cs="仿宋_GB2312"/>
          <w:sz w:val="24"/>
          <w:szCs w:val="24"/>
          <w:u w:val="single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100"/>
        <w:tblOverlap w:val="never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44"/>
        <w:gridCol w:w="792"/>
        <w:gridCol w:w="792"/>
        <w:gridCol w:w="822"/>
        <w:gridCol w:w="883"/>
        <w:gridCol w:w="3287"/>
      </w:tblGrid>
      <w:tr w14:paraId="5EDE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36" w:type="dxa"/>
            <w:vMerge w:val="restart"/>
          </w:tcPr>
          <w:p w14:paraId="3109DCA2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DEAA2FB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932EED5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主要</w:t>
            </w:r>
          </w:p>
          <w:p w14:paraId="4043F8B0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家庭</w:t>
            </w:r>
          </w:p>
          <w:p w14:paraId="0CC8755D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成员</w:t>
            </w:r>
          </w:p>
          <w:p w14:paraId="0B5B749B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和</w:t>
            </w:r>
          </w:p>
          <w:p w14:paraId="1F0D4CA1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社会</w:t>
            </w:r>
          </w:p>
          <w:p w14:paraId="408D0AF4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844" w:type="dxa"/>
            <w:vAlign w:val="center"/>
          </w:tcPr>
          <w:p w14:paraId="1E75150C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792" w:type="dxa"/>
            <w:vAlign w:val="center"/>
          </w:tcPr>
          <w:p w14:paraId="0EDADF07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92" w:type="dxa"/>
            <w:vAlign w:val="center"/>
          </w:tcPr>
          <w:p w14:paraId="0D8ECC3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822" w:type="dxa"/>
            <w:vAlign w:val="center"/>
          </w:tcPr>
          <w:p w14:paraId="3839E99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政治</w:t>
            </w:r>
          </w:p>
          <w:p w14:paraId="0520A9AE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883" w:type="dxa"/>
            <w:vAlign w:val="center"/>
          </w:tcPr>
          <w:p w14:paraId="224690E6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3287" w:type="dxa"/>
            <w:vAlign w:val="center"/>
          </w:tcPr>
          <w:p w14:paraId="748A59C8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2B01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6" w:type="dxa"/>
            <w:vMerge w:val="continue"/>
          </w:tcPr>
          <w:p w14:paraId="5769E45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 w14:paraId="05E52C9E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2" w:type="dxa"/>
          </w:tcPr>
          <w:p w14:paraId="59065FEE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2" w:type="dxa"/>
          </w:tcPr>
          <w:p w14:paraId="7F0D107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 w14:paraId="5224E6B8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3" w:type="dxa"/>
          </w:tcPr>
          <w:p w14:paraId="59993AD4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87" w:type="dxa"/>
          </w:tcPr>
          <w:p w14:paraId="0717D434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F87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36" w:type="dxa"/>
            <w:vMerge w:val="continue"/>
          </w:tcPr>
          <w:p w14:paraId="139F110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 w14:paraId="4816B166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2" w:type="dxa"/>
          </w:tcPr>
          <w:p w14:paraId="13744F82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2" w:type="dxa"/>
          </w:tcPr>
          <w:p w14:paraId="76EC31C2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 w14:paraId="7DC8A676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3" w:type="dxa"/>
          </w:tcPr>
          <w:p w14:paraId="23CE5DD0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87" w:type="dxa"/>
          </w:tcPr>
          <w:p w14:paraId="056B6786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9EC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6" w:type="dxa"/>
            <w:vMerge w:val="continue"/>
          </w:tcPr>
          <w:p w14:paraId="3EC718FE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 w14:paraId="796A6E92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2" w:type="dxa"/>
          </w:tcPr>
          <w:p w14:paraId="68617B44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2" w:type="dxa"/>
          </w:tcPr>
          <w:p w14:paraId="66EAE8F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 w14:paraId="636E0FD0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3" w:type="dxa"/>
          </w:tcPr>
          <w:p w14:paraId="080361A0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87" w:type="dxa"/>
          </w:tcPr>
          <w:p w14:paraId="39F51925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6B4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6" w:type="dxa"/>
            <w:vMerge w:val="continue"/>
          </w:tcPr>
          <w:p w14:paraId="59848BF5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 w14:paraId="7A6A9D6C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2" w:type="dxa"/>
          </w:tcPr>
          <w:p w14:paraId="7D6E8F21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2" w:type="dxa"/>
          </w:tcPr>
          <w:p w14:paraId="32975B11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 w14:paraId="1D225874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3" w:type="dxa"/>
          </w:tcPr>
          <w:p w14:paraId="4E145174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87" w:type="dxa"/>
          </w:tcPr>
          <w:p w14:paraId="29CF48F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42A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36" w:type="dxa"/>
            <w:vMerge w:val="continue"/>
          </w:tcPr>
          <w:p w14:paraId="59F5541B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 w14:paraId="2B59F812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2" w:type="dxa"/>
          </w:tcPr>
          <w:p w14:paraId="16992676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2" w:type="dxa"/>
          </w:tcPr>
          <w:p w14:paraId="6CD9388B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 w14:paraId="70864555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3" w:type="dxa"/>
          </w:tcPr>
          <w:p w14:paraId="104FC2C7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87" w:type="dxa"/>
          </w:tcPr>
          <w:p w14:paraId="38FE39F7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912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236" w:type="dxa"/>
          </w:tcPr>
          <w:p w14:paraId="0CEFBF31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4F6490D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C5CAFDB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420" w:type="dxa"/>
            <w:gridSpan w:val="6"/>
          </w:tcPr>
          <w:p w14:paraId="25535AC3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46F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236" w:type="dxa"/>
          </w:tcPr>
          <w:p w14:paraId="6F2C61ED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E6766CF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0085CA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05BF2ED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AD81ABE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B398BF7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报名人</w:t>
            </w:r>
          </w:p>
          <w:p w14:paraId="153BA766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承诺</w:t>
            </w:r>
          </w:p>
        </w:tc>
        <w:tc>
          <w:tcPr>
            <w:tcW w:w="7420" w:type="dxa"/>
            <w:gridSpan w:val="6"/>
          </w:tcPr>
          <w:p w14:paraId="29C68053">
            <w:pPr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A264209">
            <w:pPr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58FBC3B">
            <w:pPr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本人承诺：所提供的个人信息和证明材料真实准确，对因提供有关信息证件不实或违反有关规定造成的后果，责任自负。</w:t>
            </w:r>
          </w:p>
          <w:p w14:paraId="291E290C">
            <w:pPr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6325D1B">
            <w:pPr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EF3D149">
            <w:pPr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15F97BC">
            <w:pPr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报名人（签字）：</w:t>
            </w:r>
          </w:p>
          <w:p w14:paraId="14793774">
            <w:pPr>
              <w:jc w:val="both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年    月    日</w:t>
            </w:r>
          </w:p>
        </w:tc>
      </w:tr>
      <w:tr w14:paraId="25E4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36" w:type="dxa"/>
            <w:vAlign w:val="center"/>
          </w:tcPr>
          <w:p w14:paraId="56A2156B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420" w:type="dxa"/>
            <w:gridSpan w:val="6"/>
          </w:tcPr>
          <w:p w14:paraId="44A3D269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0DC920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 w:cstheme="minorEastAsia"/>
          <w:sz w:val="24"/>
          <w:szCs w:val="24"/>
          <w:u w:val="none"/>
          <w:lang w:val="en-US" w:eastAsia="zh-CN"/>
        </w:rPr>
        <w:t>备注：1此表用A4纸打印一式1份；2“报名人签名”需手写签名</w:t>
      </w:r>
    </w:p>
    <w:p w14:paraId="53782950">
      <w:pPr>
        <w:pStyle w:val="2"/>
        <w:rPr>
          <w:rFonts w:hint="eastAsia"/>
          <w:lang w:val="en-US" w:eastAsia="zh-CN"/>
        </w:rPr>
      </w:pPr>
    </w:p>
    <w:p w14:paraId="7C42926D"/>
    <w:sectPr>
      <w:footerReference r:id="rId3" w:type="default"/>
      <w:pgSz w:w="11906" w:h="16838"/>
      <w:pgMar w:top="2098" w:right="1474" w:bottom="1984" w:left="1474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267906-11FD-4981-8BF3-2356FEF8C5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39CAD1-A32A-44AC-BF5F-EC8BDED4923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7C95404-4A36-4EBC-A843-CC24F1ED39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7DA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8484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8484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4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2026-02-28T03:58:32Z</dcterms:created>
  <dc:creator>Administrator</dc:creator>
  <cp:lastModifiedBy>WPS_1642580836</cp:lastModifiedBy>
  <dcterms:modified xsi:type="dcterms:W3CDTF">2026-02-28T03:58:43Z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eyJoZGlkIjoiZmQwZDY5OWEwYmMwY2IwYzE3YzcyNDNlZTY0Y2VmMmIiLCJ1c2VySWQiOiIxMzIwMzUwMzg2In0=</vt:lpwstr>
  </property>
  <property fmtid="{D5CDD505-2E9C-101B-9397-08002B2CF9AE}" pid="4" name="ICV">
    <vt:lpwstr>9B771B6CBF8848658642817B1B3EBF3A_12</vt:lpwstr>
  </property>
</Properties>
</file>